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81" w:rsidRPr="00D84275" w:rsidRDefault="00641181" w:rsidP="00641181">
      <w:pPr>
        <w:ind w:left="6372" w:firstLine="708"/>
        <w:jc w:val="right"/>
        <w:rPr>
          <w:rFonts w:ascii="Arial" w:hAnsi="Arial" w:cs="Arial"/>
        </w:rPr>
      </w:pPr>
      <w:r w:rsidRPr="00D84275">
        <w:rPr>
          <w:rFonts w:ascii="Arial" w:hAnsi="Arial" w:cs="Arial"/>
        </w:rPr>
        <w:t>Załącznik do pisma</w:t>
      </w:r>
    </w:p>
    <w:p w:rsidR="00641181" w:rsidRPr="00D84275" w:rsidRDefault="00641181" w:rsidP="00641181">
      <w:pPr>
        <w:pStyle w:val="Nagwek2"/>
        <w:ind w:left="6372" w:firstLine="708"/>
        <w:jc w:val="right"/>
        <w:rPr>
          <w:rFonts w:ascii="Arial" w:hAnsi="Arial" w:cs="Arial"/>
          <w:b w:val="0"/>
          <w:sz w:val="20"/>
        </w:rPr>
      </w:pPr>
      <w:r w:rsidRPr="00D84275">
        <w:rPr>
          <w:rFonts w:ascii="Arial" w:hAnsi="Arial" w:cs="Arial"/>
          <w:b w:val="0"/>
          <w:sz w:val="20"/>
        </w:rPr>
        <w:t>FKA.3122.01.2015</w:t>
      </w:r>
      <w:r>
        <w:rPr>
          <w:rFonts w:ascii="Arial" w:hAnsi="Arial" w:cs="Arial"/>
          <w:b w:val="0"/>
          <w:sz w:val="20"/>
        </w:rPr>
        <w:t xml:space="preserve">.EP </w:t>
      </w:r>
    </w:p>
    <w:p w:rsidR="00641181" w:rsidRPr="00D84275" w:rsidRDefault="00641181" w:rsidP="00641181">
      <w:pPr>
        <w:ind w:left="637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17</w:t>
      </w:r>
      <w:r w:rsidRPr="00D84275">
        <w:rPr>
          <w:rFonts w:ascii="Arial" w:hAnsi="Arial" w:cs="Arial"/>
        </w:rPr>
        <w:t xml:space="preserve"> kwietnia 2015 r.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(miejscowość, data)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  <w:r w:rsidRPr="00986B1D">
        <w:rPr>
          <w:rFonts w:ascii="Arial" w:hAnsi="Arial" w:cs="Arial"/>
          <w:sz w:val="22"/>
          <w:szCs w:val="22"/>
        </w:rPr>
        <w:t>Nazwa jednostki samorządu terytorialnego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TERYT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Pr="00986B1D" w:rsidRDefault="00641181" w:rsidP="0064118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r w:rsidRPr="00986B1D">
        <w:rPr>
          <w:rFonts w:ascii="Arial" w:hAnsi="Arial" w:cs="Arial"/>
          <w:sz w:val="22"/>
          <w:szCs w:val="22"/>
        </w:rPr>
        <w:t xml:space="preserve"> </w:t>
      </w: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WSTĘPNY PODZIAŁ ŚRODKÓW NA PODSTAWIE SYSTEMU INFORMACJI OŚWIATOWEJ</w:t>
      </w:r>
    </w:p>
    <w:p w:rsidR="00641181" w:rsidRDefault="00641181" w:rsidP="006411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niezbędnych na wyposażenie szkół w podręczniki</w:t>
      </w:r>
    </w:p>
    <w:p w:rsidR="00641181" w:rsidRDefault="00641181" w:rsidP="006411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materiały edukacyjne i materiały ćwiczeniowe</w:t>
      </w:r>
    </w:p>
    <w:p w:rsidR="00641181" w:rsidRDefault="00641181" w:rsidP="0064118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3506"/>
        <w:gridCol w:w="3582"/>
      </w:tblGrid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</w:t>
            </w: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 zł</w:t>
            </w: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80101</w:t>
            </w: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80102</w:t>
            </w: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80110</w:t>
            </w: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80111</w:t>
            </w:r>
          </w:p>
          <w:p w:rsidR="00641181" w:rsidRDefault="00641181" w:rsidP="003C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80132</w:t>
            </w:r>
          </w:p>
          <w:p w:rsidR="00641181" w:rsidRDefault="00641181" w:rsidP="003C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80150</w:t>
            </w: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81" w:rsidTr="003C1D1D">
        <w:tc>
          <w:tcPr>
            <w:tcW w:w="3506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:rsidR="00641181" w:rsidRDefault="00641181" w:rsidP="003C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Sporządził: ………………………………………..</w:t>
      </w: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kontaktowy: ………………………………….</w:t>
      </w: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……………………………………..</w:t>
      </w: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rPr>
          <w:rFonts w:ascii="Arial" w:hAnsi="Arial" w:cs="Arial"/>
          <w:sz w:val="22"/>
          <w:szCs w:val="22"/>
        </w:rPr>
      </w:pPr>
    </w:p>
    <w:p w:rsidR="00641181" w:rsidRDefault="00641181" w:rsidP="00641181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641181" w:rsidRDefault="00641181" w:rsidP="00641181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i podpis Prezydenta, Burmistrza, Wójta, Starosty,</w:t>
      </w:r>
    </w:p>
    <w:p w:rsidR="00641181" w:rsidRPr="00A37CB2" w:rsidRDefault="00641181" w:rsidP="00641181">
      <w:pPr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Marszałka Województwa</w:t>
      </w:r>
    </w:p>
    <w:p w:rsidR="003B3652" w:rsidRDefault="003B3652">
      <w:bookmarkStart w:id="0" w:name="_GoBack"/>
      <w:bookmarkEnd w:id="0"/>
    </w:p>
    <w:sectPr w:rsidR="003B3652" w:rsidSect="00174185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81"/>
    <w:rsid w:val="003B3652"/>
    <w:rsid w:val="006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1181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11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4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1181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11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4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Wojtan</dc:creator>
  <cp:lastModifiedBy>Tomasz Wojtan</cp:lastModifiedBy>
  <cp:revision>1</cp:revision>
  <dcterms:created xsi:type="dcterms:W3CDTF">2015-04-20T11:40:00Z</dcterms:created>
  <dcterms:modified xsi:type="dcterms:W3CDTF">2015-04-20T11:40:00Z</dcterms:modified>
</cp:coreProperties>
</file>